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29" w:rsidRDefault="00EF7A29" w:rsidP="00EF7A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КУДРЯШОВСКОГО СЕЛЬСОВЕТА </w:t>
      </w:r>
    </w:p>
    <w:p w:rsidR="00EF7A29" w:rsidRDefault="00EF7A29" w:rsidP="00EF7A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 НОВОСИБИРСКОЙ ОБЛАСТИ</w:t>
      </w:r>
    </w:p>
    <w:p w:rsidR="00EF7A29" w:rsidRDefault="00EF7A29" w:rsidP="00EF7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EF7A29" w:rsidRDefault="00EF7A29" w:rsidP="00EF7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A29" w:rsidRDefault="00EF7A29" w:rsidP="00EF7A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EF7A29" w:rsidRDefault="00EF7A29" w:rsidP="00EF7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26-я вне</w:t>
      </w:r>
      <w:r w:rsidR="00B7621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очередная сессия</w:t>
      </w:r>
    </w:p>
    <w:p w:rsidR="00EF7A29" w:rsidRDefault="00EF7A29" w:rsidP="00EF7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д.п. Кудряшовский</w:t>
      </w:r>
    </w:p>
    <w:p w:rsidR="00EF7A29" w:rsidRDefault="00EF7A29" w:rsidP="00EF7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A29" w:rsidRDefault="00EF7A29" w:rsidP="00EF7A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15.12.2017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A564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A5646">
        <w:rPr>
          <w:rFonts w:ascii="Times New Roman" w:hAnsi="Times New Roman"/>
          <w:sz w:val="28"/>
          <w:szCs w:val="28"/>
        </w:rPr>
        <w:t>146</w:t>
      </w:r>
    </w:p>
    <w:p w:rsidR="00EF7A29" w:rsidRDefault="00EF7A29" w:rsidP="00EF7A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25FE" w:rsidRDefault="00E07B34" w:rsidP="002F25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2F25FE" w:rsidRPr="002F25FE">
        <w:rPr>
          <w:rFonts w:ascii="Times New Roman" w:hAnsi="Times New Roman" w:cs="Times New Roman"/>
          <w:color w:val="000000"/>
          <w:sz w:val="28"/>
          <w:szCs w:val="28"/>
        </w:rPr>
        <w:t>тчет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5FE" w:rsidRPr="002F25FE">
        <w:rPr>
          <w:rFonts w:ascii="Times New Roman" w:hAnsi="Times New Roman" w:cs="Times New Roman"/>
          <w:color w:val="000000"/>
          <w:sz w:val="28"/>
          <w:szCs w:val="28"/>
        </w:rPr>
        <w:t xml:space="preserve"> о проделанной работе Васильева В.В. </w:t>
      </w:r>
    </w:p>
    <w:p w:rsidR="002F25FE" w:rsidRDefault="002F25FE" w:rsidP="002F25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5FE">
        <w:rPr>
          <w:rFonts w:ascii="Times New Roman" w:hAnsi="Times New Roman" w:cs="Times New Roman"/>
          <w:color w:val="000000"/>
          <w:sz w:val="28"/>
          <w:szCs w:val="28"/>
        </w:rPr>
        <w:t xml:space="preserve">директора  ООО «БВК» </w:t>
      </w:r>
      <w:r w:rsidR="00E07B34">
        <w:rPr>
          <w:rFonts w:ascii="Times New Roman" w:hAnsi="Times New Roman" w:cs="Times New Roman"/>
          <w:color w:val="000000"/>
          <w:sz w:val="28"/>
          <w:szCs w:val="28"/>
        </w:rPr>
        <w:t xml:space="preserve"> за 2017год.</w:t>
      </w:r>
    </w:p>
    <w:p w:rsidR="002F25FE" w:rsidRDefault="002F25FE" w:rsidP="002F25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25FE" w:rsidRDefault="002D0288" w:rsidP="002F25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Уставом Кудряшовского сельсовета, Регламентом Совета депутатов Кудряшовского сельсовета, Совет депутатов </w:t>
      </w:r>
    </w:p>
    <w:p w:rsidR="002D0288" w:rsidRDefault="002D0288" w:rsidP="002F25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2D0288" w:rsidRDefault="002D0288" w:rsidP="002D02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1.Утвердить доклад о</w:t>
      </w:r>
      <w:r w:rsidRPr="002F25FE">
        <w:rPr>
          <w:rFonts w:ascii="Times New Roman" w:hAnsi="Times New Roman" w:cs="Times New Roman"/>
          <w:color w:val="000000"/>
          <w:sz w:val="28"/>
          <w:szCs w:val="28"/>
        </w:rPr>
        <w:t xml:space="preserve">б отчете о проделанной работе Васильева В.В.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5FE">
        <w:rPr>
          <w:rFonts w:ascii="Times New Roman" w:hAnsi="Times New Roman" w:cs="Times New Roman"/>
          <w:color w:val="000000"/>
          <w:sz w:val="28"/>
          <w:szCs w:val="28"/>
        </w:rPr>
        <w:t>директора  ООО «БВК»</w:t>
      </w:r>
      <w:proofErr w:type="gramStart"/>
      <w:r w:rsidRPr="002F25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D0288" w:rsidRDefault="002D0288" w:rsidP="002D02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2.Настоящее решение вступает в силу с момента подписания.</w:t>
      </w:r>
    </w:p>
    <w:p w:rsidR="008A5646" w:rsidRDefault="008A5646" w:rsidP="002D02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5646" w:rsidRDefault="008A5646" w:rsidP="002D02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0288" w:rsidRDefault="002D0288" w:rsidP="002D02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0288" w:rsidRDefault="00D126DB" w:rsidP="002D02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                                               А.К.Абаскалов</w:t>
      </w:r>
    </w:p>
    <w:p w:rsidR="002D0288" w:rsidRPr="002F25FE" w:rsidRDefault="002D0288" w:rsidP="002D028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7A29" w:rsidRDefault="00EF7A29" w:rsidP="00EF7A2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F7A29" w:rsidRDefault="00EF7A29" w:rsidP="00EF7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5984" w:rsidRDefault="000F5984"/>
    <w:sectPr w:rsidR="000F5984" w:rsidSect="0070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A29"/>
    <w:rsid w:val="000F5984"/>
    <w:rsid w:val="002D0288"/>
    <w:rsid w:val="002F25FE"/>
    <w:rsid w:val="00707EE0"/>
    <w:rsid w:val="008A5646"/>
    <w:rsid w:val="00B7621E"/>
    <w:rsid w:val="00D126DB"/>
    <w:rsid w:val="00E07B34"/>
    <w:rsid w:val="00EF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2017-12-19T07:54:00Z</cp:lastPrinted>
  <dcterms:created xsi:type="dcterms:W3CDTF">2017-12-18T05:19:00Z</dcterms:created>
  <dcterms:modified xsi:type="dcterms:W3CDTF">2017-12-19T07:54:00Z</dcterms:modified>
</cp:coreProperties>
</file>